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FE09E0" w:rsidRPr="001E0920" w:rsidRDefault="00FE09E0" w:rsidP="00FE09E0">
      <w:r>
        <w:t>A flat file database is a data base that only contains a single table.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FE09E0" w:rsidRDefault="001E0920" w:rsidP="00FE09E0">
      <w:pPr>
        <w:numPr>
          <w:ilvl w:val="1"/>
          <w:numId w:val="13"/>
        </w:numPr>
      </w:pPr>
      <w:r w:rsidRPr="001E0920">
        <w:t>Primary key</w:t>
      </w:r>
    </w:p>
    <w:p w:rsidR="00FE09E0" w:rsidRPr="001E0920" w:rsidRDefault="00FE09E0" w:rsidP="00FE09E0">
      <w:r>
        <w:t>A primary key is a field attached to each record in the database, the value of the primary key should be unique in each record of in the database (an example of a primary key is a number that uniquely identifies each record)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FE09E0" w:rsidRPr="001E0920" w:rsidRDefault="00FE09E0" w:rsidP="00FE09E0">
      <w:r>
        <w:t>Each column contains a field; a field is a specific piece of information.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Record</w:t>
      </w:r>
    </w:p>
    <w:p w:rsidR="00FE09E0" w:rsidRPr="001E0920" w:rsidRDefault="00FE09E0" w:rsidP="00FE09E0">
      <w:r>
        <w:t>Each row in a table contains a record; a record is a set of information about one entity (a person, event or object).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FE09E0" w:rsidRPr="001E0920" w:rsidRDefault="00FE09E0" w:rsidP="00FE09E0">
      <w:r>
        <w:t>A form allows the input screen to be formatted and linked to any underlying table or query.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FE09E0" w:rsidRPr="001E0920" w:rsidRDefault="00FE09E0" w:rsidP="00FE09E0">
      <w:r>
        <w:t>A query is used to filter a set of data (an example of a query would be finding all the students that lived in St. Arnaud from a database containing all students in the IT class); the information gained from a query is generally put into a report.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FE09E0" w:rsidRPr="001E0920" w:rsidRDefault="00FE09E0" w:rsidP="00FE09E0">
      <w:r>
        <w:t>A report formats the query data and allows you to add in summary statistics, such as totals and headings to make the information easier to read and understand.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FE09E0" w:rsidRDefault="00FE09E0" w:rsidP="00FE09E0">
      <w:r>
        <w:t>Procedures in a database can be automated through the use of macros. When a macro is run it will carry out a set of permitted tasks.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1E0920" w:rsidRDefault="001E0920" w:rsidP="001E0920">
      <w:pPr>
        <w:numPr>
          <w:ilvl w:val="1"/>
          <w:numId w:val="14"/>
        </w:numPr>
      </w:pPr>
      <w:r>
        <w:t>Text, (string)</w:t>
      </w:r>
      <w:r w:rsidR="00CE330A">
        <w:t xml:space="preserve"> String data types include a series of symbols or values, such as a character string (a sequence of characters) or a binary string ( a sequence of binary values</w:t>
      </w:r>
      <w:r w:rsidR="004F6265">
        <w:t>. An example of a text field is name.</w:t>
      </w:r>
    </w:p>
    <w:p w:rsidR="00FE09E0" w:rsidRDefault="001E0920" w:rsidP="004F6265">
      <w:pPr>
        <w:numPr>
          <w:ilvl w:val="1"/>
          <w:numId w:val="14"/>
        </w:numPr>
      </w:pPr>
      <w:r>
        <w:lastRenderedPageBreak/>
        <w:t>Numeric</w:t>
      </w:r>
      <w:r w:rsidR="004F6265">
        <w:t xml:space="preserve">, numeric fields are used only when you are using a number that needs to have a calculation performed on it. </w:t>
      </w:r>
    </w:p>
    <w:p w:rsidR="00FE09E0" w:rsidRDefault="001E0920" w:rsidP="00FE09E0">
      <w:pPr>
        <w:numPr>
          <w:ilvl w:val="1"/>
          <w:numId w:val="14"/>
        </w:numPr>
      </w:pPr>
      <w:r>
        <w:t>Currency</w:t>
      </w:r>
      <w:r w:rsidR="004F6265">
        <w:t xml:space="preserve"> and d</w:t>
      </w:r>
      <w:r>
        <w:t>ate/time</w:t>
      </w:r>
      <w:r w:rsidR="004F6265">
        <w:t xml:space="preserve"> are both variations of numbers or numeric data.</w:t>
      </w:r>
    </w:p>
    <w:p w:rsidR="00FE09E0" w:rsidRDefault="001E0920" w:rsidP="00FE09E0">
      <w:pPr>
        <w:numPr>
          <w:ilvl w:val="1"/>
          <w:numId w:val="14"/>
        </w:numPr>
      </w:pPr>
      <w:r>
        <w:t>Boolean</w:t>
      </w:r>
      <w:r w:rsidR="004F6265">
        <w:t xml:space="preserve">, this type of data is used when a simple Yes/No or True/False state is required. </w:t>
      </w:r>
    </w:p>
    <w:p w:rsidR="00FE09E0" w:rsidRDefault="001E0920" w:rsidP="00FE09E0">
      <w:pPr>
        <w:numPr>
          <w:ilvl w:val="1"/>
          <w:numId w:val="14"/>
        </w:numPr>
      </w:pPr>
      <w:r>
        <w:t>Object</w:t>
      </w:r>
      <w:r w:rsidR="004F6265">
        <w:t xml:space="preserve">, this data type refers to a document or media file that is stored in a database </w:t>
      </w:r>
      <w:r w:rsidR="007129A7">
        <w:t>rather than pure data.</w:t>
      </w:r>
    </w:p>
    <w:p w:rsidR="001E0920" w:rsidRDefault="001E0920" w:rsidP="001E0920">
      <w:pPr>
        <w:numPr>
          <w:ilvl w:val="1"/>
          <w:numId w:val="14"/>
        </w:numPr>
      </w:pPr>
      <w:r>
        <w:t>Memo</w:t>
      </w:r>
      <w:r w:rsidR="007129A7">
        <w:t>, this data type is applied when large amounts of text need to be stored in a database.</w:t>
      </w:r>
    </w:p>
    <w:p w:rsidR="00FE09E0" w:rsidRDefault="00FE09E0" w:rsidP="00FE09E0"/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FE09E0" w:rsidP="001E0920">
      <w:pPr>
        <w:numPr>
          <w:ilvl w:val="1"/>
          <w:numId w:val="14"/>
        </w:numPr>
      </w:pPr>
      <w:r>
        <w:t>T</w:t>
      </w:r>
      <w:r w:rsidR="002F06A7">
        <w:t>ext</w:t>
      </w:r>
    </w:p>
    <w:p w:rsidR="00FE09E0" w:rsidRDefault="007129A7" w:rsidP="00FE09E0">
      <w:r>
        <w:t xml:space="preserve">Each text field will be formatted to hold a different number of characters. For example the name field may be formatted to hold 25 characters whereas the postcode field may only hold 4 characters. </w:t>
      </w:r>
    </w:p>
    <w:p w:rsidR="001E0920" w:rsidRDefault="002F06A7" w:rsidP="001E0920">
      <w:pPr>
        <w:numPr>
          <w:ilvl w:val="1"/>
          <w:numId w:val="14"/>
        </w:numPr>
      </w:pPr>
      <w:r>
        <w:t>fixed decimal places</w:t>
      </w:r>
    </w:p>
    <w:p w:rsidR="00FE09E0" w:rsidRDefault="007129A7" w:rsidP="00FE09E0">
      <w:r>
        <w:t>Certain numeric values, (such as dollars and cents) need to be formatted with fixed decimal places when rounding occurs. These decimal places will appear even for whole numbers e.g. 5.00.</w:t>
      </w:r>
    </w:p>
    <w:p w:rsidR="001E0920" w:rsidRDefault="001E0920" w:rsidP="001E0920">
      <w:pPr>
        <w:numPr>
          <w:ilvl w:val="1"/>
          <w:numId w:val="14"/>
        </w:numPr>
      </w:pPr>
      <w:r>
        <w:t>Date</w:t>
      </w:r>
    </w:p>
    <w:p w:rsidR="00FE09E0" w:rsidRDefault="007129A7" w:rsidP="00FE09E0">
      <w:r>
        <w:t>Dates can be displayed in different ways, for example 23/03/11 or 23-Mar-11, this is the preferred version.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FE09E0" w:rsidRDefault="007129A7" w:rsidP="00FE09E0">
      <w:r>
        <w:t>This is a variation of date where you can show the time to minutes and seconds if necessary. This can be done using a 12 or 24-hour clock.</w:t>
      </w:r>
    </w:p>
    <w:p w:rsidR="001E0920" w:rsidRDefault="001E0920" w:rsidP="001E0920">
      <w:pPr>
        <w:numPr>
          <w:ilvl w:val="1"/>
          <w:numId w:val="14"/>
        </w:numPr>
      </w:pPr>
      <w:r>
        <w:t>Dollar</w:t>
      </w:r>
      <w:r w:rsidR="00A7367A">
        <w:t>, currency</w:t>
      </w:r>
    </w:p>
    <w:p w:rsidR="00FE09E0" w:rsidRDefault="007129A7" w:rsidP="00FE09E0">
      <w:r>
        <w:t xml:space="preserve">When displaying currency the $ symbol needs to be used and </w:t>
      </w:r>
      <w:r w:rsidR="0024007F">
        <w:t>the decimal places default to .00 after the value.</w:t>
      </w:r>
    </w:p>
    <w:p w:rsid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p w:rsidR="00FE09E0" w:rsidRDefault="0024007F" w:rsidP="00FE09E0">
      <w:r>
        <w:t>This can be displayed as words (Yes/No or True/False), or as check or tick boxes, this version makes data entry easier.</w:t>
      </w:r>
    </w:p>
    <w:p w:rsidR="0024007F" w:rsidRPr="001E0920" w:rsidRDefault="0024007F" w:rsidP="00FE09E0">
      <w:r>
        <w:t>Darcie Anderson</w:t>
      </w:r>
      <w:bookmarkStart w:id="0" w:name="_GoBack"/>
      <w:bookmarkEnd w:id="0"/>
    </w:p>
    <w:sectPr w:rsidR="0024007F" w:rsidRPr="001E0920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5C" w:rsidRDefault="00EC525C" w:rsidP="00067F56">
      <w:pPr>
        <w:spacing w:after="0" w:line="240" w:lineRule="auto"/>
      </w:pPr>
      <w:r>
        <w:separator/>
      </w:r>
    </w:p>
  </w:endnote>
  <w:endnote w:type="continuationSeparator" w:id="0">
    <w:p w:rsidR="00EC525C" w:rsidRDefault="00EC525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5C" w:rsidRDefault="00EC525C" w:rsidP="00067F56">
      <w:pPr>
        <w:spacing w:after="0" w:line="240" w:lineRule="auto"/>
      </w:pPr>
      <w:r>
        <w:separator/>
      </w:r>
    </w:p>
  </w:footnote>
  <w:footnote w:type="continuationSeparator" w:id="0">
    <w:p w:rsidR="00EC525C" w:rsidRDefault="00EC525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85D45"/>
    <w:rsid w:val="001E0920"/>
    <w:rsid w:val="00212429"/>
    <w:rsid w:val="0024007F"/>
    <w:rsid w:val="00282CA7"/>
    <w:rsid w:val="002D145F"/>
    <w:rsid w:val="002D2421"/>
    <w:rsid w:val="002D5B3D"/>
    <w:rsid w:val="002F06A7"/>
    <w:rsid w:val="003E3B58"/>
    <w:rsid w:val="00423E37"/>
    <w:rsid w:val="004413FA"/>
    <w:rsid w:val="004531EB"/>
    <w:rsid w:val="00475827"/>
    <w:rsid w:val="004B6A8B"/>
    <w:rsid w:val="004C4C9A"/>
    <w:rsid w:val="004F6265"/>
    <w:rsid w:val="005D6E5A"/>
    <w:rsid w:val="00650D93"/>
    <w:rsid w:val="0066514F"/>
    <w:rsid w:val="00676F6D"/>
    <w:rsid w:val="007129A7"/>
    <w:rsid w:val="007325BA"/>
    <w:rsid w:val="007724D3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EC525C"/>
    <w:rsid w:val="00F8660E"/>
    <w:rsid w:val="00FE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F56"/>
  </w:style>
  <w:style w:type="paragraph" w:styleId="Footer">
    <w:name w:val="footer"/>
    <w:basedOn w:val="Normal"/>
    <w:link w:val="Foot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F56"/>
  </w:style>
  <w:style w:type="paragraph" w:styleId="Footer">
    <w:name w:val="footer"/>
    <w:basedOn w:val="Normal"/>
    <w:link w:val="Foot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Darcie</cp:lastModifiedBy>
  <cp:revision>2</cp:revision>
  <cp:lastPrinted>2011-03-13T01:31:00Z</cp:lastPrinted>
  <dcterms:created xsi:type="dcterms:W3CDTF">2013-04-02T03:14:00Z</dcterms:created>
  <dcterms:modified xsi:type="dcterms:W3CDTF">2013-04-02T03:14:00Z</dcterms:modified>
</cp:coreProperties>
</file>